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0D15EF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4471035" cy="255333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3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8060499</wp:posOffset>
                </wp:positionH>
                <wp:positionV relativeFrom="paragraph">
                  <wp:posOffset>6085733</wp:posOffset>
                </wp:positionV>
                <wp:extent cx="1345565" cy="140462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EF" w:rsidRPr="000D15EF" w:rsidRDefault="000D15EF">
                            <w:pPr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D15EF"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  <w:t>8/27/2021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7pt;margin-top:479.2pt;width:105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">
                <v:textbox style="mso-fit-shape-to-text:t">
                  <w:txbxContent>
                    <w:p w:rsidR="000D15EF" w:rsidRPr="000D15EF" w:rsidRDefault="000D15EF">
                      <w:pPr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</w:pPr>
                      <w:r w:rsidRPr="000D15EF"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  <w:t>8/27/2021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4511663</wp:posOffset>
            </wp:positionH>
            <wp:positionV relativeFrom="margin">
              <wp:posOffset>6062129</wp:posOffset>
            </wp:positionV>
            <wp:extent cx="3459193" cy="468391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93" cy="46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4551872</wp:posOffset>
            </wp:positionH>
            <wp:positionV relativeFrom="margin">
              <wp:posOffset>146649</wp:posOffset>
            </wp:positionV>
            <wp:extent cx="4419600" cy="2200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4584485</wp:posOffset>
            </wp:positionH>
            <wp:positionV relativeFrom="margin">
              <wp:posOffset>2332870</wp:posOffset>
            </wp:positionV>
            <wp:extent cx="4511040" cy="36125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AEF" w:rsidSect="000D15E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F"/>
    <w:rsid w:val="000D15EF"/>
    <w:rsid w:val="001A57AF"/>
    <w:rsid w:val="006540A7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0FD2"/>
  <w15:chartTrackingRefBased/>
  <w15:docId w15:val="{2F2AED4A-B994-4DFD-8ED4-4999FE5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1</cp:revision>
  <dcterms:created xsi:type="dcterms:W3CDTF">2021-08-27T07:15:00Z</dcterms:created>
  <dcterms:modified xsi:type="dcterms:W3CDTF">2021-08-27T07:18:00Z</dcterms:modified>
</cp:coreProperties>
</file>